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B" w:rsidRDefault="00372FA6" w:rsidP="000C60E2">
      <w:pPr>
        <w:pStyle w:val="a3"/>
        <w:spacing w:line="240" w:lineRule="auto"/>
        <w:rPr>
          <w:b w:val="0"/>
          <w:bCs/>
          <w:sz w:val="16"/>
          <w:szCs w:val="16"/>
        </w:rPr>
      </w:pPr>
      <w:r w:rsidRPr="0077255C">
        <w:rPr>
          <w:noProof/>
        </w:rPr>
        <w:drawing>
          <wp:inline distT="0" distB="0" distL="0" distR="0">
            <wp:extent cx="704850" cy="66675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9B" w:rsidRPr="00936E43" w:rsidRDefault="00AA649B" w:rsidP="00AA649B">
      <w:pPr>
        <w:shd w:val="clear" w:color="auto" w:fill="FFFFFF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АДМИНИСТРАЦИЯСЕМИЛУКСКОГО СЕЛЬСКОГО ПОСЕЛЕНИЯ</w:t>
      </w:r>
    </w:p>
    <w:p w:rsidR="00AA649B" w:rsidRPr="00936E43" w:rsidRDefault="00AA649B" w:rsidP="00AA649B">
      <w:pPr>
        <w:shd w:val="clear" w:color="auto" w:fill="FFFFFF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СЕМИЛУКСКОГО МУНИЦИПАЛЬНОГО РАЙОНА</w:t>
      </w:r>
    </w:p>
    <w:p w:rsidR="00AA649B" w:rsidRPr="00936E43" w:rsidRDefault="00AA649B" w:rsidP="00AA649B">
      <w:pPr>
        <w:shd w:val="clear" w:color="auto" w:fill="FFFFFF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ВОРОНЕЖСКОЙ ОБЛАСТИ</w:t>
      </w:r>
    </w:p>
    <w:p w:rsidR="00AA649B" w:rsidRPr="002959A7" w:rsidRDefault="00AA649B" w:rsidP="002959A7">
      <w:pPr>
        <w:pBdr>
          <w:top w:val="single" w:sz="4" w:space="1" w:color="auto"/>
        </w:pBdr>
        <w:tabs>
          <w:tab w:val="left" w:pos="5103"/>
        </w:tabs>
        <w:jc w:val="center"/>
      </w:pPr>
      <w:r w:rsidRPr="002959A7">
        <w:t>396907, Воронежская область, Семилукский район, с. Семилуки, ул.8 Марта, 30а/1</w:t>
      </w:r>
    </w:p>
    <w:p w:rsidR="004B72DE" w:rsidRDefault="004B72DE" w:rsidP="004B72DE">
      <w:pPr>
        <w:shd w:val="clear" w:color="auto" w:fill="FFFFFF"/>
        <w:jc w:val="center"/>
        <w:rPr>
          <w:rFonts w:ascii="Arial" w:hAnsi="Arial" w:cs="Arial"/>
          <w:b/>
          <w:color w:val="212121"/>
        </w:rPr>
      </w:pPr>
    </w:p>
    <w:p w:rsidR="004B72DE" w:rsidRDefault="004B72DE" w:rsidP="004B72DE">
      <w:pPr>
        <w:shd w:val="clear" w:color="auto" w:fill="FFFFFF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ПОСТАНОВЛЕНИЕ</w:t>
      </w:r>
    </w:p>
    <w:p w:rsidR="003C59BA" w:rsidRDefault="003C59BA" w:rsidP="007D7FCC">
      <w:pPr>
        <w:jc w:val="both"/>
        <w:rPr>
          <w:u w:val="single"/>
        </w:rPr>
      </w:pPr>
    </w:p>
    <w:p w:rsidR="00847C5C" w:rsidRPr="004B72DE" w:rsidRDefault="00CC0911" w:rsidP="007D7FCC">
      <w:pPr>
        <w:jc w:val="both"/>
        <w:rPr>
          <w:rFonts w:ascii="Arial" w:hAnsi="Arial" w:cs="Arial"/>
          <w:u w:val="single"/>
        </w:rPr>
      </w:pPr>
      <w:r w:rsidRPr="004B72DE">
        <w:rPr>
          <w:rFonts w:ascii="Arial" w:hAnsi="Arial" w:cs="Arial"/>
          <w:u w:val="single"/>
        </w:rPr>
        <w:t>о</w:t>
      </w:r>
      <w:r w:rsidR="00A01C4C" w:rsidRPr="004B72DE">
        <w:rPr>
          <w:rFonts w:ascii="Arial" w:hAnsi="Arial" w:cs="Arial"/>
          <w:u w:val="single"/>
        </w:rPr>
        <w:t>т</w:t>
      </w:r>
      <w:r w:rsidRPr="004B72DE">
        <w:rPr>
          <w:rFonts w:ascii="Arial" w:hAnsi="Arial" w:cs="Arial"/>
          <w:u w:val="single"/>
        </w:rPr>
        <w:t xml:space="preserve"> </w:t>
      </w:r>
      <w:r w:rsidR="006B788C" w:rsidRPr="004B72DE">
        <w:rPr>
          <w:rFonts w:ascii="Arial" w:hAnsi="Arial" w:cs="Arial"/>
          <w:u w:val="single"/>
        </w:rPr>
        <w:t>11.11</w:t>
      </w:r>
      <w:r w:rsidR="002A2885" w:rsidRPr="004B72DE">
        <w:rPr>
          <w:rFonts w:ascii="Arial" w:hAnsi="Arial" w:cs="Arial"/>
          <w:u w:val="single"/>
        </w:rPr>
        <w:t xml:space="preserve">.2024г </w:t>
      </w:r>
      <w:r w:rsidR="00A01C4C" w:rsidRPr="004B72DE">
        <w:rPr>
          <w:rFonts w:ascii="Arial" w:hAnsi="Arial" w:cs="Arial"/>
          <w:u w:val="single"/>
        </w:rPr>
        <w:t>№</w:t>
      </w:r>
      <w:r w:rsidR="004B72DE" w:rsidRPr="004B72DE">
        <w:rPr>
          <w:rFonts w:ascii="Arial" w:hAnsi="Arial" w:cs="Arial"/>
          <w:u w:val="single"/>
        </w:rPr>
        <w:t xml:space="preserve"> </w:t>
      </w:r>
      <w:r w:rsidR="006B788C" w:rsidRPr="004B72DE">
        <w:rPr>
          <w:rFonts w:ascii="Arial" w:hAnsi="Arial" w:cs="Arial"/>
          <w:u w:val="single"/>
        </w:rPr>
        <w:t>211</w:t>
      </w:r>
    </w:p>
    <w:p w:rsidR="00A664AC" w:rsidRPr="004B72DE" w:rsidRDefault="00CC0911" w:rsidP="007D7FCC">
      <w:pPr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с.</w:t>
      </w:r>
      <w:r w:rsidR="008D7581" w:rsidRPr="004B72DE">
        <w:rPr>
          <w:rFonts w:ascii="Arial" w:hAnsi="Arial" w:cs="Arial"/>
        </w:rPr>
        <w:t xml:space="preserve"> </w:t>
      </w:r>
      <w:r w:rsidRPr="004B72DE">
        <w:rPr>
          <w:rFonts w:ascii="Arial" w:hAnsi="Arial" w:cs="Arial"/>
        </w:rPr>
        <w:t>Семилуки</w:t>
      </w:r>
      <w:r w:rsidR="00A664AC" w:rsidRPr="004B72DE">
        <w:rPr>
          <w:rFonts w:ascii="Arial" w:hAnsi="Arial" w:cs="Arial"/>
        </w:rPr>
        <w:t xml:space="preserve"> </w:t>
      </w:r>
    </w:p>
    <w:p w:rsidR="005374CE" w:rsidRPr="004B72DE" w:rsidRDefault="005374CE" w:rsidP="007D7FCC">
      <w:pPr>
        <w:jc w:val="both"/>
        <w:rPr>
          <w:rFonts w:ascii="Arial" w:hAnsi="Arial" w:cs="Arial"/>
        </w:rPr>
      </w:pPr>
    </w:p>
    <w:p w:rsidR="00AB54EC" w:rsidRPr="004B72DE" w:rsidRDefault="003009F0" w:rsidP="004B72DE">
      <w:pPr>
        <w:tabs>
          <w:tab w:val="left" w:pos="1000"/>
        </w:tabs>
        <w:ind w:right="4535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О проведении</w:t>
      </w:r>
      <w:r w:rsidR="006466F1" w:rsidRPr="004B72DE">
        <w:rPr>
          <w:rFonts w:ascii="Arial" w:hAnsi="Arial" w:cs="Arial"/>
        </w:rPr>
        <w:t xml:space="preserve"> повторного</w:t>
      </w:r>
      <w:r w:rsidR="00AB54EC" w:rsidRPr="004B72DE">
        <w:rPr>
          <w:rFonts w:ascii="Arial" w:hAnsi="Arial" w:cs="Arial"/>
        </w:rPr>
        <w:t xml:space="preserve"> электронного</w:t>
      </w:r>
      <w:r w:rsidRPr="004B72DE">
        <w:rPr>
          <w:rFonts w:ascii="Arial" w:hAnsi="Arial" w:cs="Arial"/>
        </w:rPr>
        <w:t xml:space="preserve"> аукциона </w:t>
      </w:r>
      <w:r w:rsidR="0041623C" w:rsidRPr="004B72DE">
        <w:rPr>
          <w:rFonts w:ascii="Arial" w:hAnsi="Arial" w:cs="Arial"/>
        </w:rPr>
        <w:t>н</w:t>
      </w:r>
      <w:r w:rsidR="00AB54EC" w:rsidRPr="004B72DE">
        <w:rPr>
          <w:rFonts w:ascii="Arial" w:hAnsi="Arial" w:cs="Arial"/>
        </w:rPr>
        <w:t>а право заключения договора аренды на систем</w:t>
      </w:r>
      <w:r w:rsidR="005A6E7C" w:rsidRPr="004B72DE">
        <w:rPr>
          <w:rFonts w:ascii="Arial" w:hAnsi="Arial" w:cs="Arial"/>
        </w:rPr>
        <w:t>у</w:t>
      </w:r>
      <w:r w:rsidR="00AB54EC" w:rsidRPr="004B72DE">
        <w:rPr>
          <w:rFonts w:ascii="Arial" w:hAnsi="Arial" w:cs="Arial"/>
        </w:rPr>
        <w:t xml:space="preserve"> водоснабжения</w:t>
      </w:r>
      <w:r w:rsidR="004B72DE" w:rsidRPr="004B72DE">
        <w:rPr>
          <w:rFonts w:ascii="Arial" w:hAnsi="Arial" w:cs="Arial"/>
        </w:rPr>
        <w:t xml:space="preserve"> </w:t>
      </w:r>
      <w:r w:rsidR="004313C8" w:rsidRPr="004B72DE">
        <w:rPr>
          <w:rFonts w:ascii="Arial" w:hAnsi="Arial" w:cs="Arial"/>
        </w:rPr>
        <w:t>с</w:t>
      </w:r>
      <w:r w:rsidR="00AB54EC" w:rsidRPr="004B72DE">
        <w:rPr>
          <w:rFonts w:ascii="Arial" w:hAnsi="Arial" w:cs="Arial"/>
        </w:rPr>
        <w:t>. Семилуки Семилукского муниципального района</w:t>
      </w:r>
      <w:r w:rsidR="004B72DE" w:rsidRPr="004B72DE">
        <w:rPr>
          <w:rFonts w:ascii="Arial" w:hAnsi="Arial" w:cs="Arial"/>
        </w:rPr>
        <w:t xml:space="preserve"> </w:t>
      </w:r>
      <w:r w:rsidR="00AB54EC" w:rsidRPr="004B72DE">
        <w:rPr>
          <w:rFonts w:ascii="Arial" w:hAnsi="Arial" w:cs="Arial"/>
        </w:rPr>
        <w:t>Воронежской области</w:t>
      </w:r>
    </w:p>
    <w:p w:rsidR="00E27C55" w:rsidRPr="004B72DE" w:rsidRDefault="00E27C55" w:rsidP="00E27C55">
      <w:pPr>
        <w:tabs>
          <w:tab w:val="left" w:pos="1000"/>
        </w:tabs>
        <w:jc w:val="both"/>
        <w:rPr>
          <w:rFonts w:ascii="Arial" w:hAnsi="Arial" w:cs="Arial"/>
        </w:rPr>
      </w:pPr>
    </w:p>
    <w:p w:rsidR="005374CE" w:rsidRPr="004B72DE" w:rsidRDefault="00064ADD" w:rsidP="00E27C55">
      <w:pPr>
        <w:tabs>
          <w:tab w:val="left" w:pos="1000"/>
        </w:tabs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 xml:space="preserve">В соответствии </w:t>
      </w:r>
      <w:r w:rsidR="00AB54EC" w:rsidRPr="004B72DE">
        <w:rPr>
          <w:rFonts w:ascii="Arial" w:hAnsi="Arial" w:cs="Arial"/>
        </w:rPr>
        <w:t xml:space="preserve">с </w:t>
      </w:r>
      <w:r w:rsidR="00E27C55" w:rsidRPr="004B72DE">
        <w:rPr>
          <w:rFonts w:ascii="Arial" w:hAnsi="Arial" w:cs="Arial"/>
          <w:bCs/>
          <w:color w:val="333333"/>
        </w:rPr>
        <w:t>Приказ ФАС РФ от 21.03.2023 N 147/23 «</w:t>
      </w:r>
      <w:r w:rsidR="00E27C55" w:rsidRPr="004B72DE">
        <w:rPr>
          <w:rFonts w:ascii="Arial" w:hAnsi="Arial" w:cs="Arial"/>
          <w:color w:val="333333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E27C55" w:rsidRPr="004B72DE">
        <w:rPr>
          <w:rFonts w:ascii="Arial" w:hAnsi="Arial" w:cs="Arial"/>
          <w:bCs/>
          <w:color w:val="333333"/>
        </w:rPr>
        <w:t xml:space="preserve">Федеральным законом от 07.12.2011 N 416-ФЗ, </w:t>
      </w:r>
      <w:r w:rsidR="00E27C55" w:rsidRPr="004B72DE">
        <w:rPr>
          <w:rFonts w:ascii="Arial" w:hAnsi="Arial" w:cs="Arial"/>
          <w:color w:val="333333"/>
          <w:shd w:val="clear" w:color="auto" w:fill="FFFFFF"/>
        </w:rPr>
        <w:t xml:space="preserve">"О водоснабжении и водоотведении" Федеральным законом №135 «О защите конкуренции», </w:t>
      </w:r>
      <w:r w:rsidR="005374CE" w:rsidRPr="004B72DE">
        <w:rPr>
          <w:rFonts w:ascii="Arial" w:hAnsi="Arial" w:cs="Arial"/>
        </w:rPr>
        <w:t xml:space="preserve">администрация Семилукского сельского поселения постановляет: </w:t>
      </w:r>
    </w:p>
    <w:p w:rsidR="005374CE" w:rsidRPr="004B72DE" w:rsidRDefault="005374CE" w:rsidP="005374CE">
      <w:pPr>
        <w:tabs>
          <w:tab w:val="left" w:pos="1000"/>
        </w:tabs>
        <w:jc w:val="both"/>
        <w:rPr>
          <w:rFonts w:ascii="Arial" w:hAnsi="Arial" w:cs="Arial"/>
        </w:rPr>
      </w:pPr>
    </w:p>
    <w:p w:rsidR="00064ADD" w:rsidRPr="004B72DE" w:rsidRDefault="00372FA6" w:rsidP="00325D94">
      <w:pPr>
        <w:tabs>
          <w:tab w:val="left" w:pos="1000"/>
        </w:tabs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6972300</wp:posOffset>
            </wp:positionH>
            <wp:positionV relativeFrom="page">
              <wp:posOffset>5569585</wp:posOffset>
            </wp:positionV>
            <wp:extent cx="464185" cy="6102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4CE" w:rsidRPr="004B72DE">
        <w:rPr>
          <w:rFonts w:ascii="Arial" w:hAnsi="Arial" w:cs="Arial"/>
        </w:rPr>
        <w:t>1.</w:t>
      </w:r>
      <w:r w:rsidR="00064ADD" w:rsidRPr="004B72DE">
        <w:rPr>
          <w:rFonts w:ascii="Arial" w:hAnsi="Arial" w:cs="Arial"/>
        </w:rPr>
        <w:t xml:space="preserve">Провести </w:t>
      </w:r>
      <w:r w:rsidR="00AB54EC" w:rsidRPr="004B72DE">
        <w:rPr>
          <w:rFonts w:ascii="Arial" w:hAnsi="Arial" w:cs="Arial"/>
        </w:rPr>
        <w:t>электронный аукцион на право заключения договора аренды на систем</w:t>
      </w:r>
      <w:r w:rsidR="005A6E7C" w:rsidRPr="004B72DE">
        <w:rPr>
          <w:rFonts w:ascii="Arial" w:hAnsi="Arial" w:cs="Arial"/>
        </w:rPr>
        <w:t>у</w:t>
      </w:r>
      <w:r w:rsidR="00AB54EC" w:rsidRPr="004B72DE">
        <w:rPr>
          <w:rFonts w:ascii="Arial" w:hAnsi="Arial" w:cs="Arial"/>
        </w:rPr>
        <w:t xml:space="preserve"> водоснабжения</w:t>
      </w:r>
      <w:r w:rsidR="00064ADD" w:rsidRPr="004B72DE">
        <w:rPr>
          <w:rFonts w:ascii="Arial" w:hAnsi="Arial" w:cs="Arial"/>
        </w:rPr>
        <w:t>:</w:t>
      </w:r>
    </w:p>
    <w:p w:rsidR="00064ADD" w:rsidRPr="004B72DE" w:rsidRDefault="00064ADD" w:rsidP="00325D94">
      <w:pPr>
        <w:tabs>
          <w:tab w:val="left" w:pos="1000"/>
        </w:tabs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 xml:space="preserve">Лот №1- </w:t>
      </w:r>
      <w:r w:rsidR="0041623C" w:rsidRPr="004B72DE">
        <w:rPr>
          <w:rFonts w:ascii="Arial" w:hAnsi="Arial" w:cs="Arial"/>
        </w:rPr>
        <w:t>«Систем</w:t>
      </w:r>
      <w:r w:rsidR="005A6E7C" w:rsidRPr="004B72DE">
        <w:rPr>
          <w:rFonts w:ascii="Arial" w:hAnsi="Arial" w:cs="Arial"/>
        </w:rPr>
        <w:t>а</w:t>
      </w:r>
      <w:r w:rsidR="0041623C" w:rsidRPr="004B72DE">
        <w:rPr>
          <w:rFonts w:ascii="Arial" w:hAnsi="Arial" w:cs="Arial"/>
        </w:rPr>
        <w:t xml:space="preserve"> водоснабжения с. Семилуки Семилукского муниципального района Воронежской области»</w:t>
      </w:r>
      <w:r w:rsidR="00E90C5E" w:rsidRPr="004B72DE">
        <w:rPr>
          <w:rFonts w:ascii="Arial" w:hAnsi="Arial" w:cs="Arial"/>
        </w:rPr>
        <w:t>, расположенного по адресу: Воронежская область, Семилукский муниципальный район, село Семилуки.</w:t>
      </w:r>
    </w:p>
    <w:p w:rsidR="00202CD6" w:rsidRPr="004B72DE" w:rsidRDefault="00E9177D" w:rsidP="00325D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B72DE">
        <w:rPr>
          <w:sz w:val="24"/>
          <w:szCs w:val="24"/>
        </w:rPr>
        <w:t>2</w:t>
      </w:r>
      <w:r w:rsidR="00202CD6" w:rsidRPr="004B72DE">
        <w:rPr>
          <w:sz w:val="24"/>
          <w:szCs w:val="24"/>
        </w:rPr>
        <w:t xml:space="preserve">.Утвердить извещение о проведении </w:t>
      </w:r>
      <w:r w:rsidR="00E90C5E" w:rsidRPr="004B72DE">
        <w:rPr>
          <w:sz w:val="24"/>
          <w:szCs w:val="24"/>
        </w:rPr>
        <w:t xml:space="preserve">электронный аукцион на право заключения договора аренды на </w:t>
      </w:r>
      <w:r w:rsidR="005A6E7C" w:rsidRPr="004B72DE">
        <w:rPr>
          <w:sz w:val="24"/>
          <w:szCs w:val="24"/>
        </w:rPr>
        <w:t>систему</w:t>
      </w:r>
      <w:r w:rsidR="00E90C5E" w:rsidRPr="004B72DE">
        <w:rPr>
          <w:sz w:val="24"/>
          <w:szCs w:val="24"/>
        </w:rPr>
        <w:t xml:space="preserve"> водоснабжения </w:t>
      </w:r>
      <w:r w:rsidR="00202CD6" w:rsidRPr="004B72DE">
        <w:rPr>
          <w:sz w:val="24"/>
          <w:szCs w:val="24"/>
        </w:rPr>
        <w:t>согласно приложению.</w:t>
      </w:r>
    </w:p>
    <w:p w:rsidR="00676CBA" w:rsidRPr="004B72DE" w:rsidRDefault="00676CBA" w:rsidP="00325D94">
      <w:pPr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3. Дата, время и место проведения итогов электронного аукциона –</w:t>
      </w:r>
      <w:r w:rsidR="00325D94" w:rsidRPr="004B72DE">
        <w:rPr>
          <w:rFonts w:ascii="Arial" w:hAnsi="Arial" w:cs="Arial"/>
        </w:rPr>
        <w:t xml:space="preserve"> </w:t>
      </w:r>
      <w:r w:rsidR="006B788C" w:rsidRPr="004B72DE">
        <w:rPr>
          <w:rFonts w:ascii="Arial" w:hAnsi="Arial" w:cs="Arial"/>
        </w:rPr>
        <w:t>16.12</w:t>
      </w:r>
      <w:r w:rsidRPr="004B72DE">
        <w:rPr>
          <w:rFonts w:ascii="Arial" w:hAnsi="Arial" w:cs="Arial"/>
        </w:rPr>
        <w:t xml:space="preserve">.2024 в </w:t>
      </w:r>
      <w:r w:rsidR="004B72DE" w:rsidRPr="004B72DE">
        <w:rPr>
          <w:rFonts w:ascii="Arial" w:hAnsi="Arial" w:cs="Arial"/>
        </w:rPr>
        <w:t xml:space="preserve">10 час. 00 мин, на электронной </w:t>
      </w:r>
      <w:r w:rsidRPr="004B72DE">
        <w:rPr>
          <w:rFonts w:ascii="Arial" w:hAnsi="Arial" w:cs="Arial"/>
        </w:rPr>
        <w:t xml:space="preserve">торговой площадке АО «Единая </w:t>
      </w:r>
      <w:r w:rsidR="004B72DE" w:rsidRPr="004B72DE">
        <w:rPr>
          <w:rFonts w:ascii="Arial" w:hAnsi="Arial" w:cs="Arial"/>
        </w:rPr>
        <w:t xml:space="preserve">электронная торговая площадка» </w:t>
      </w:r>
      <w:r w:rsidRPr="004B72DE">
        <w:rPr>
          <w:rFonts w:ascii="Arial" w:hAnsi="Arial" w:cs="Arial"/>
          <w:lang w:val="en-US"/>
        </w:rPr>
        <w:t>www</w:t>
      </w:r>
      <w:r w:rsidRPr="004B72DE">
        <w:rPr>
          <w:rFonts w:ascii="Arial" w:hAnsi="Arial" w:cs="Arial"/>
        </w:rPr>
        <w:t>.</w:t>
      </w:r>
      <w:proofErr w:type="spellStart"/>
      <w:r w:rsidRPr="004B72DE">
        <w:rPr>
          <w:rFonts w:ascii="Arial" w:hAnsi="Arial" w:cs="Arial"/>
          <w:lang w:val="en-US"/>
        </w:rPr>
        <w:t>roseltorg</w:t>
      </w:r>
      <w:proofErr w:type="spellEnd"/>
      <w:r w:rsidRPr="004B72DE">
        <w:rPr>
          <w:rFonts w:ascii="Arial" w:hAnsi="Arial" w:cs="Arial"/>
        </w:rPr>
        <w:t>.</w:t>
      </w:r>
      <w:r w:rsidRPr="004B72DE">
        <w:rPr>
          <w:rFonts w:ascii="Arial" w:hAnsi="Arial" w:cs="Arial"/>
          <w:lang w:val="en-US"/>
        </w:rPr>
        <w:t>ru</w:t>
      </w:r>
      <w:r w:rsidRPr="004B72DE">
        <w:rPr>
          <w:rFonts w:ascii="Arial" w:hAnsi="Arial" w:cs="Arial"/>
        </w:rPr>
        <w:t>/</w:t>
      </w:r>
    </w:p>
    <w:p w:rsidR="00676CBA" w:rsidRPr="004B72DE" w:rsidRDefault="00325D94" w:rsidP="00325D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B72DE">
        <w:rPr>
          <w:sz w:val="24"/>
          <w:szCs w:val="24"/>
        </w:rPr>
        <w:t>4.</w:t>
      </w:r>
      <w:r w:rsidR="00676CBA" w:rsidRPr="004B72DE">
        <w:rPr>
          <w:sz w:val="24"/>
          <w:szCs w:val="24"/>
        </w:rPr>
        <w:t xml:space="preserve"> Нача</w:t>
      </w:r>
      <w:r w:rsidRPr="004B72DE">
        <w:rPr>
          <w:sz w:val="24"/>
          <w:szCs w:val="24"/>
        </w:rPr>
        <w:t>льную цену на основании независимой рыночной оценки, произведенной ООО «Консультационно-аналитический центр «Ритм&amp; Ко».</w:t>
      </w:r>
    </w:p>
    <w:p w:rsidR="00325D94" w:rsidRPr="004B72DE" w:rsidRDefault="00325D94" w:rsidP="00325D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B72DE">
        <w:rPr>
          <w:sz w:val="24"/>
          <w:szCs w:val="24"/>
        </w:rPr>
        <w:t>Лот №1- в размере 247000,00 (двести сорок семь тысяч) рублей 00 копеек в месяц.</w:t>
      </w:r>
    </w:p>
    <w:p w:rsidR="00325D94" w:rsidRDefault="00325D94" w:rsidP="00325D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B72DE">
        <w:rPr>
          <w:sz w:val="24"/>
          <w:szCs w:val="24"/>
        </w:rPr>
        <w:t>5. Утвердить прилагаемую документацию об аукцион</w:t>
      </w:r>
      <w:r w:rsidR="00592D6B" w:rsidRPr="004B72DE">
        <w:rPr>
          <w:sz w:val="24"/>
          <w:szCs w:val="24"/>
        </w:rPr>
        <w:t xml:space="preserve">е на право заключения договора </w:t>
      </w:r>
      <w:r w:rsidRPr="004B72DE">
        <w:rPr>
          <w:sz w:val="24"/>
          <w:szCs w:val="24"/>
        </w:rPr>
        <w:t>аренды на систему водоснабжения с. Семилуки Семилукского муниципального района Воронежской области.</w:t>
      </w:r>
    </w:p>
    <w:p w:rsidR="004B72DE" w:rsidRPr="004B72DE" w:rsidRDefault="004B72DE" w:rsidP="00325D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64ADD" w:rsidRPr="004B72DE" w:rsidRDefault="00325D94" w:rsidP="00325D94">
      <w:pPr>
        <w:tabs>
          <w:tab w:val="left" w:pos="1000"/>
        </w:tabs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lastRenderedPageBreak/>
        <w:t>6</w:t>
      </w:r>
      <w:r w:rsidR="00064ADD" w:rsidRPr="004B72DE">
        <w:rPr>
          <w:rFonts w:ascii="Arial" w:hAnsi="Arial" w:cs="Arial"/>
        </w:rPr>
        <w:t>.</w:t>
      </w:r>
      <w:r w:rsidR="00E90C5E" w:rsidRPr="004B72DE">
        <w:rPr>
          <w:rFonts w:ascii="Arial" w:hAnsi="Arial" w:cs="Arial"/>
        </w:rPr>
        <w:t>Разместить информацию о проведени</w:t>
      </w:r>
      <w:r w:rsidR="000C7A77" w:rsidRPr="004B72DE">
        <w:rPr>
          <w:rFonts w:ascii="Arial" w:hAnsi="Arial" w:cs="Arial"/>
        </w:rPr>
        <w:t>е</w:t>
      </w:r>
      <w:r w:rsidR="00E90C5E" w:rsidRPr="004B72DE">
        <w:rPr>
          <w:rFonts w:ascii="Arial" w:hAnsi="Arial" w:cs="Arial"/>
        </w:rPr>
        <w:t xml:space="preserve"> аукциона на официальном сайте </w:t>
      </w:r>
      <w:r w:rsidR="00E90C5E" w:rsidRPr="004B72DE">
        <w:rPr>
          <w:rFonts w:ascii="Arial" w:hAnsi="Arial" w:cs="Arial"/>
          <w:lang w:val="en-US"/>
        </w:rPr>
        <w:t>http</w:t>
      </w:r>
      <w:r w:rsidR="00E90C5E" w:rsidRPr="004B72DE">
        <w:rPr>
          <w:rFonts w:ascii="Arial" w:hAnsi="Arial" w:cs="Arial"/>
        </w:rPr>
        <w:t>:</w:t>
      </w:r>
      <w:r w:rsidR="00E90C5E" w:rsidRPr="004B72DE">
        <w:rPr>
          <w:rFonts w:ascii="Arial" w:hAnsi="Arial" w:cs="Arial"/>
          <w:lang w:val="en-US"/>
        </w:rPr>
        <w:t>www</w:t>
      </w:r>
      <w:r w:rsidR="00E90C5E" w:rsidRPr="004B72DE">
        <w:rPr>
          <w:rFonts w:ascii="Arial" w:hAnsi="Arial" w:cs="Arial"/>
        </w:rPr>
        <w:t>.</w:t>
      </w:r>
      <w:proofErr w:type="spellStart"/>
      <w:r w:rsidR="00E90C5E" w:rsidRPr="004B72DE">
        <w:rPr>
          <w:rFonts w:ascii="Arial" w:hAnsi="Arial" w:cs="Arial"/>
          <w:lang w:val="en-US"/>
        </w:rPr>
        <w:t>torgi</w:t>
      </w:r>
      <w:proofErr w:type="spellEnd"/>
      <w:r w:rsidR="00E90C5E" w:rsidRPr="004B72DE">
        <w:rPr>
          <w:rFonts w:ascii="Arial" w:hAnsi="Arial" w:cs="Arial"/>
        </w:rPr>
        <w:t>.</w:t>
      </w:r>
      <w:proofErr w:type="spellStart"/>
      <w:r w:rsidR="00E90C5E" w:rsidRPr="004B72DE">
        <w:rPr>
          <w:rFonts w:ascii="Arial" w:hAnsi="Arial" w:cs="Arial"/>
          <w:lang w:val="en-US"/>
        </w:rPr>
        <w:t>gov</w:t>
      </w:r>
      <w:proofErr w:type="spellEnd"/>
      <w:r w:rsidR="00E90C5E" w:rsidRPr="004B72DE">
        <w:rPr>
          <w:rFonts w:ascii="Arial" w:hAnsi="Arial" w:cs="Arial"/>
        </w:rPr>
        <w:t>.</w:t>
      </w:r>
      <w:r w:rsidR="00E90C5E" w:rsidRPr="004B72DE">
        <w:rPr>
          <w:rFonts w:ascii="Arial" w:hAnsi="Arial" w:cs="Arial"/>
          <w:lang w:val="en-US"/>
        </w:rPr>
        <w:t>ru</w:t>
      </w:r>
      <w:r w:rsidR="00E90C5E" w:rsidRPr="004B72DE">
        <w:rPr>
          <w:rFonts w:ascii="Arial" w:hAnsi="Arial" w:cs="Arial"/>
        </w:rPr>
        <w:t>,</w:t>
      </w:r>
      <w:r w:rsidR="00064ADD" w:rsidRPr="004B72DE">
        <w:rPr>
          <w:rFonts w:ascii="Arial" w:hAnsi="Arial" w:cs="Arial"/>
        </w:rPr>
        <w:t xml:space="preserve"> на официальном сайте</w:t>
      </w:r>
      <w:r w:rsidR="00E90C5E" w:rsidRPr="004B72DE">
        <w:rPr>
          <w:rFonts w:ascii="Arial" w:hAnsi="Arial" w:cs="Arial"/>
        </w:rPr>
        <w:t xml:space="preserve"> администрации</w:t>
      </w:r>
      <w:r w:rsidR="00064ADD" w:rsidRPr="004B72DE">
        <w:rPr>
          <w:rFonts w:ascii="Arial" w:hAnsi="Arial" w:cs="Arial"/>
        </w:rPr>
        <w:t xml:space="preserve">, </w:t>
      </w:r>
      <w:r w:rsidR="00E90C5E" w:rsidRPr="004B72DE">
        <w:rPr>
          <w:rFonts w:ascii="Arial" w:hAnsi="Arial" w:cs="Arial"/>
        </w:rPr>
        <w:t>опубликова</w:t>
      </w:r>
      <w:r w:rsidR="00D41199" w:rsidRPr="004B72DE">
        <w:rPr>
          <w:rFonts w:ascii="Arial" w:hAnsi="Arial" w:cs="Arial"/>
        </w:rPr>
        <w:t>ть в газете «Семилукская жизнь».</w:t>
      </w:r>
    </w:p>
    <w:p w:rsidR="00064ADD" w:rsidRPr="004B72DE" w:rsidRDefault="00325D94" w:rsidP="00325D94">
      <w:pPr>
        <w:tabs>
          <w:tab w:val="left" w:pos="1000"/>
        </w:tabs>
        <w:ind w:firstLine="709"/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7</w:t>
      </w:r>
      <w:r w:rsidR="00E9177D" w:rsidRPr="004B72DE">
        <w:rPr>
          <w:rFonts w:ascii="Arial" w:hAnsi="Arial" w:cs="Arial"/>
        </w:rPr>
        <w:t>.</w:t>
      </w:r>
      <w:r w:rsidR="00064ADD" w:rsidRPr="004B72D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003A0" w:rsidRPr="004B72DE" w:rsidRDefault="003003A0" w:rsidP="00064ADD">
      <w:pPr>
        <w:tabs>
          <w:tab w:val="left" w:pos="1000"/>
        </w:tabs>
        <w:jc w:val="both"/>
        <w:rPr>
          <w:rFonts w:ascii="Arial" w:hAnsi="Arial" w:cs="Arial"/>
        </w:rPr>
      </w:pPr>
    </w:p>
    <w:p w:rsidR="005374CE" w:rsidRPr="004B72DE" w:rsidRDefault="00A82E99" w:rsidP="00A82E99">
      <w:pPr>
        <w:tabs>
          <w:tab w:val="left" w:pos="1000"/>
          <w:tab w:val="left" w:pos="5840"/>
        </w:tabs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Глава Семилукского</w:t>
      </w:r>
    </w:p>
    <w:p w:rsidR="00A82E99" w:rsidRPr="004B72DE" w:rsidRDefault="00A82E99" w:rsidP="00A82E99">
      <w:pPr>
        <w:tabs>
          <w:tab w:val="left" w:pos="1000"/>
          <w:tab w:val="left" w:pos="5840"/>
        </w:tabs>
        <w:jc w:val="both"/>
        <w:rPr>
          <w:rFonts w:ascii="Arial" w:hAnsi="Arial" w:cs="Arial"/>
        </w:rPr>
      </w:pPr>
      <w:r w:rsidRPr="004B72DE">
        <w:rPr>
          <w:rFonts w:ascii="Arial" w:hAnsi="Arial" w:cs="Arial"/>
        </w:rPr>
        <w:t>сельского поселения                                                              Шедогубов С.А.</w:t>
      </w:r>
    </w:p>
    <w:p w:rsidR="008377BA" w:rsidRDefault="008377BA" w:rsidP="000B680D">
      <w:pPr>
        <w:tabs>
          <w:tab w:val="left" w:pos="1000"/>
          <w:tab w:val="left" w:pos="5840"/>
        </w:tabs>
        <w:jc w:val="both"/>
      </w:pPr>
      <w:bookmarkStart w:id="0" w:name="_GoBack"/>
      <w:bookmarkEnd w:id="0"/>
    </w:p>
    <w:sectPr w:rsidR="008377BA" w:rsidSect="00325D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660"/>
    <w:multiLevelType w:val="hybridMultilevel"/>
    <w:tmpl w:val="F274117C"/>
    <w:lvl w:ilvl="0" w:tplc="97E6F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B1672"/>
    <w:multiLevelType w:val="hybridMultilevel"/>
    <w:tmpl w:val="27E84922"/>
    <w:lvl w:ilvl="0" w:tplc="0380A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766DBB"/>
    <w:multiLevelType w:val="hybridMultilevel"/>
    <w:tmpl w:val="ED240BA8"/>
    <w:lvl w:ilvl="0" w:tplc="5AF6F2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E4"/>
    <w:rsid w:val="00001E29"/>
    <w:rsid w:val="00010632"/>
    <w:rsid w:val="00014758"/>
    <w:rsid w:val="00024351"/>
    <w:rsid w:val="00046C34"/>
    <w:rsid w:val="0005649B"/>
    <w:rsid w:val="00057E86"/>
    <w:rsid w:val="00063EF8"/>
    <w:rsid w:val="00064ADD"/>
    <w:rsid w:val="00075ADE"/>
    <w:rsid w:val="0008186D"/>
    <w:rsid w:val="00091295"/>
    <w:rsid w:val="000A29A0"/>
    <w:rsid w:val="000B06AF"/>
    <w:rsid w:val="000B680D"/>
    <w:rsid w:val="000C245A"/>
    <w:rsid w:val="000C60E2"/>
    <w:rsid w:val="000C6621"/>
    <w:rsid w:val="000C7A77"/>
    <w:rsid w:val="000E450D"/>
    <w:rsid w:val="000F1C79"/>
    <w:rsid w:val="00106DE4"/>
    <w:rsid w:val="00117520"/>
    <w:rsid w:val="00123C62"/>
    <w:rsid w:val="001265ED"/>
    <w:rsid w:val="00145010"/>
    <w:rsid w:val="0016240F"/>
    <w:rsid w:val="00162AC3"/>
    <w:rsid w:val="0016698D"/>
    <w:rsid w:val="001709AE"/>
    <w:rsid w:val="00171356"/>
    <w:rsid w:val="00175AA4"/>
    <w:rsid w:val="00176A6B"/>
    <w:rsid w:val="00181F1B"/>
    <w:rsid w:val="00196DCE"/>
    <w:rsid w:val="001A0ECC"/>
    <w:rsid w:val="001A62E6"/>
    <w:rsid w:val="001A7E92"/>
    <w:rsid w:val="001B7782"/>
    <w:rsid w:val="001D0062"/>
    <w:rsid w:val="001D2192"/>
    <w:rsid w:val="001E1596"/>
    <w:rsid w:val="001F4D55"/>
    <w:rsid w:val="00202CD6"/>
    <w:rsid w:val="002138CB"/>
    <w:rsid w:val="0022004B"/>
    <w:rsid w:val="00226BD3"/>
    <w:rsid w:val="002351EF"/>
    <w:rsid w:val="002355C8"/>
    <w:rsid w:val="00244A4A"/>
    <w:rsid w:val="0027717E"/>
    <w:rsid w:val="00282E92"/>
    <w:rsid w:val="00284450"/>
    <w:rsid w:val="002959A7"/>
    <w:rsid w:val="002A2885"/>
    <w:rsid w:val="002B5B41"/>
    <w:rsid w:val="002C7697"/>
    <w:rsid w:val="002D0844"/>
    <w:rsid w:val="002D2812"/>
    <w:rsid w:val="002E0089"/>
    <w:rsid w:val="002E4B70"/>
    <w:rsid w:val="002E6684"/>
    <w:rsid w:val="002E7159"/>
    <w:rsid w:val="002F03A8"/>
    <w:rsid w:val="002F7677"/>
    <w:rsid w:val="003003A0"/>
    <w:rsid w:val="003009F0"/>
    <w:rsid w:val="003016A5"/>
    <w:rsid w:val="00305BC1"/>
    <w:rsid w:val="00311886"/>
    <w:rsid w:val="00322D14"/>
    <w:rsid w:val="003232FC"/>
    <w:rsid w:val="003237F5"/>
    <w:rsid w:val="003248B7"/>
    <w:rsid w:val="00325D94"/>
    <w:rsid w:val="00332460"/>
    <w:rsid w:val="00337E99"/>
    <w:rsid w:val="0034228A"/>
    <w:rsid w:val="0034241A"/>
    <w:rsid w:val="00347B7E"/>
    <w:rsid w:val="00354E40"/>
    <w:rsid w:val="00372FA6"/>
    <w:rsid w:val="00373564"/>
    <w:rsid w:val="00392FED"/>
    <w:rsid w:val="003A7E1A"/>
    <w:rsid w:val="003B4DD2"/>
    <w:rsid w:val="003B6B5E"/>
    <w:rsid w:val="003C59BA"/>
    <w:rsid w:val="003D4190"/>
    <w:rsid w:val="003E72A0"/>
    <w:rsid w:val="003F02A9"/>
    <w:rsid w:val="00404E1B"/>
    <w:rsid w:val="00405D49"/>
    <w:rsid w:val="00412F24"/>
    <w:rsid w:val="00415602"/>
    <w:rsid w:val="0041623C"/>
    <w:rsid w:val="0042507F"/>
    <w:rsid w:val="00427FEF"/>
    <w:rsid w:val="004313C8"/>
    <w:rsid w:val="004407E5"/>
    <w:rsid w:val="00444460"/>
    <w:rsid w:val="00444553"/>
    <w:rsid w:val="00447477"/>
    <w:rsid w:val="00450105"/>
    <w:rsid w:val="004515F6"/>
    <w:rsid w:val="0045796C"/>
    <w:rsid w:val="0046404A"/>
    <w:rsid w:val="00465ECB"/>
    <w:rsid w:val="00480D4F"/>
    <w:rsid w:val="004860C8"/>
    <w:rsid w:val="00491140"/>
    <w:rsid w:val="00497991"/>
    <w:rsid w:val="004A2010"/>
    <w:rsid w:val="004A5125"/>
    <w:rsid w:val="004B72DE"/>
    <w:rsid w:val="004E531C"/>
    <w:rsid w:val="004E6415"/>
    <w:rsid w:val="0050192C"/>
    <w:rsid w:val="00515A32"/>
    <w:rsid w:val="005239A4"/>
    <w:rsid w:val="005374CE"/>
    <w:rsid w:val="00541A37"/>
    <w:rsid w:val="0055352F"/>
    <w:rsid w:val="00555AC5"/>
    <w:rsid w:val="0056409A"/>
    <w:rsid w:val="0057634A"/>
    <w:rsid w:val="00577A64"/>
    <w:rsid w:val="00584FBC"/>
    <w:rsid w:val="00592D6B"/>
    <w:rsid w:val="00593C2B"/>
    <w:rsid w:val="005A1ECF"/>
    <w:rsid w:val="005A4171"/>
    <w:rsid w:val="005A6E7C"/>
    <w:rsid w:val="005B1806"/>
    <w:rsid w:val="005C6EF2"/>
    <w:rsid w:val="005F19C3"/>
    <w:rsid w:val="005F5599"/>
    <w:rsid w:val="0060366E"/>
    <w:rsid w:val="00606674"/>
    <w:rsid w:val="006152FD"/>
    <w:rsid w:val="0063091D"/>
    <w:rsid w:val="00640CCF"/>
    <w:rsid w:val="006466F1"/>
    <w:rsid w:val="00657381"/>
    <w:rsid w:val="00657880"/>
    <w:rsid w:val="00664F2B"/>
    <w:rsid w:val="0067032A"/>
    <w:rsid w:val="00671661"/>
    <w:rsid w:val="00676CBA"/>
    <w:rsid w:val="00687BBE"/>
    <w:rsid w:val="00692B6F"/>
    <w:rsid w:val="006A24C0"/>
    <w:rsid w:val="006A6D8B"/>
    <w:rsid w:val="006B788C"/>
    <w:rsid w:val="006E1F22"/>
    <w:rsid w:val="006E254D"/>
    <w:rsid w:val="006E3183"/>
    <w:rsid w:val="00712F64"/>
    <w:rsid w:val="00713D31"/>
    <w:rsid w:val="007155C4"/>
    <w:rsid w:val="00724E38"/>
    <w:rsid w:val="007338F6"/>
    <w:rsid w:val="0073743E"/>
    <w:rsid w:val="00746319"/>
    <w:rsid w:val="007475AE"/>
    <w:rsid w:val="0075549C"/>
    <w:rsid w:val="00757688"/>
    <w:rsid w:val="00757C77"/>
    <w:rsid w:val="00760B89"/>
    <w:rsid w:val="0077629C"/>
    <w:rsid w:val="00781874"/>
    <w:rsid w:val="00782FE6"/>
    <w:rsid w:val="0079211E"/>
    <w:rsid w:val="00797443"/>
    <w:rsid w:val="007A7B51"/>
    <w:rsid w:val="007C0F10"/>
    <w:rsid w:val="007C16CB"/>
    <w:rsid w:val="007C5634"/>
    <w:rsid w:val="007D03CB"/>
    <w:rsid w:val="007D68D2"/>
    <w:rsid w:val="007D7FCC"/>
    <w:rsid w:val="007E61ED"/>
    <w:rsid w:val="007E7B31"/>
    <w:rsid w:val="007F1EC0"/>
    <w:rsid w:val="0080464A"/>
    <w:rsid w:val="00834697"/>
    <w:rsid w:val="008377BA"/>
    <w:rsid w:val="00847C5C"/>
    <w:rsid w:val="0085651F"/>
    <w:rsid w:val="0086583C"/>
    <w:rsid w:val="008903B2"/>
    <w:rsid w:val="00893AB6"/>
    <w:rsid w:val="008A2462"/>
    <w:rsid w:val="008A6DB7"/>
    <w:rsid w:val="008A71E9"/>
    <w:rsid w:val="008C7B85"/>
    <w:rsid w:val="008D4B9E"/>
    <w:rsid w:val="008D7581"/>
    <w:rsid w:val="008E680C"/>
    <w:rsid w:val="008F204B"/>
    <w:rsid w:val="008F7502"/>
    <w:rsid w:val="00904E4F"/>
    <w:rsid w:val="00914348"/>
    <w:rsid w:val="009208B1"/>
    <w:rsid w:val="00922EA2"/>
    <w:rsid w:val="00927321"/>
    <w:rsid w:val="00930CE5"/>
    <w:rsid w:val="0093452C"/>
    <w:rsid w:val="00945B83"/>
    <w:rsid w:val="00975837"/>
    <w:rsid w:val="009778F5"/>
    <w:rsid w:val="009837AC"/>
    <w:rsid w:val="009845AB"/>
    <w:rsid w:val="00993A27"/>
    <w:rsid w:val="009A61B3"/>
    <w:rsid w:val="009B0B26"/>
    <w:rsid w:val="009B6A99"/>
    <w:rsid w:val="009D3620"/>
    <w:rsid w:val="009D38D7"/>
    <w:rsid w:val="009D4839"/>
    <w:rsid w:val="009E56C9"/>
    <w:rsid w:val="009E73CB"/>
    <w:rsid w:val="009E7892"/>
    <w:rsid w:val="009F4A23"/>
    <w:rsid w:val="00A01C4C"/>
    <w:rsid w:val="00A04CBF"/>
    <w:rsid w:val="00A12C88"/>
    <w:rsid w:val="00A17CB7"/>
    <w:rsid w:val="00A2651B"/>
    <w:rsid w:val="00A56FBA"/>
    <w:rsid w:val="00A664AC"/>
    <w:rsid w:val="00A71546"/>
    <w:rsid w:val="00A72AD7"/>
    <w:rsid w:val="00A82E99"/>
    <w:rsid w:val="00A870E3"/>
    <w:rsid w:val="00A91681"/>
    <w:rsid w:val="00AA649B"/>
    <w:rsid w:val="00AB54EC"/>
    <w:rsid w:val="00AB620C"/>
    <w:rsid w:val="00AB62C2"/>
    <w:rsid w:val="00AB6B7E"/>
    <w:rsid w:val="00AD2879"/>
    <w:rsid w:val="00B06D9A"/>
    <w:rsid w:val="00B115AB"/>
    <w:rsid w:val="00B13D89"/>
    <w:rsid w:val="00B14D8E"/>
    <w:rsid w:val="00B228ED"/>
    <w:rsid w:val="00B257B8"/>
    <w:rsid w:val="00B324A7"/>
    <w:rsid w:val="00B34DB5"/>
    <w:rsid w:val="00B4288F"/>
    <w:rsid w:val="00B4773E"/>
    <w:rsid w:val="00B4786B"/>
    <w:rsid w:val="00B517AA"/>
    <w:rsid w:val="00B52B95"/>
    <w:rsid w:val="00BB5AF2"/>
    <w:rsid w:val="00BB718D"/>
    <w:rsid w:val="00BC4F1E"/>
    <w:rsid w:val="00BC791E"/>
    <w:rsid w:val="00BD2EC1"/>
    <w:rsid w:val="00BD7FB4"/>
    <w:rsid w:val="00BF492D"/>
    <w:rsid w:val="00C036B8"/>
    <w:rsid w:val="00C05221"/>
    <w:rsid w:val="00C162FD"/>
    <w:rsid w:val="00C1739F"/>
    <w:rsid w:val="00C44FE7"/>
    <w:rsid w:val="00C8159A"/>
    <w:rsid w:val="00C82D9A"/>
    <w:rsid w:val="00C832CB"/>
    <w:rsid w:val="00C83E33"/>
    <w:rsid w:val="00C9746F"/>
    <w:rsid w:val="00C9751F"/>
    <w:rsid w:val="00CA33BD"/>
    <w:rsid w:val="00CB1FBE"/>
    <w:rsid w:val="00CB5FA7"/>
    <w:rsid w:val="00CC0748"/>
    <w:rsid w:val="00CC0911"/>
    <w:rsid w:val="00CC1D9C"/>
    <w:rsid w:val="00CC5DBC"/>
    <w:rsid w:val="00CD1DC9"/>
    <w:rsid w:val="00CD31E9"/>
    <w:rsid w:val="00CD3218"/>
    <w:rsid w:val="00CE6734"/>
    <w:rsid w:val="00D035B5"/>
    <w:rsid w:val="00D11A8C"/>
    <w:rsid w:val="00D25A85"/>
    <w:rsid w:val="00D3147E"/>
    <w:rsid w:val="00D37BC1"/>
    <w:rsid w:val="00D41199"/>
    <w:rsid w:val="00D44D7C"/>
    <w:rsid w:val="00D55BB3"/>
    <w:rsid w:val="00D64989"/>
    <w:rsid w:val="00D855E1"/>
    <w:rsid w:val="00D9502F"/>
    <w:rsid w:val="00DA0A1F"/>
    <w:rsid w:val="00DA4CE1"/>
    <w:rsid w:val="00DA4F18"/>
    <w:rsid w:val="00DC4FE9"/>
    <w:rsid w:val="00DC5799"/>
    <w:rsid w:val="00DC7729"/>
    <w:rsid w:val="00DD7FC4"/>
    <w:rsid w:val="00DE0A73"/>
    <w:rsid w:val="00DE5107"/>
    <w:rsid w:val="00E02441"/>
    <w:rsid w:val="00E031A2"/>
    <w:rsid w:val="00E044FF"/>
    <w:rsid w:val="00E06532"/>
    <w:rsid w:val="00E17F76"/>
    <w:rsid w:val="00E27C55"/>
    <w:rsid w:val="00E30F8E"/>
    <w:rsid w:val="00E44890"/>
    <w:rsid w:val="00E63BEB"/>
    <w:rsid w:val="00E7070C"/>
    <w:rsid w:val="00E718E7"/>
    <w:rsid w:val="00E75F94"/>
    <w:rsid w:val="00E90C5E"/>
    <w:rsid w:val="00E9177D"/>
    <w:rsid w:val="00E976A7"/>
    <w:rsid w:val="00EA265A"/>
    <w:rsid w:val="00EB07F2"/>
    <w:rsid w:val="00EB2467"/>
    <w:rsid w:val="00EB53B8"/>
    <w:rsid w:val="00EC341A"/>
    <w:rsid w:val="00EC3DCC"/>
    <w:rsid w:val="00EC4A08"/>
    <w:rsid w:val="00EE5C2F"/>
    <w:rsid w:val="00EF4FB4"/>
    <w:rsid w:val="00F12E31"/>
    <w:rsid w:val="00F13FE0"/>
    <w:rsid w:val="00F17EBA"/>
    <w:rsid w:val="00F236C1"/>
    <w:rsid w:val="00F326FE"/>
    <w:rsid w:val="00F35407"/>
    <w:rsid w:val="00F400DE"/>
    <w:rsid w:val="00F5591A"/>
    <w:rsid w:val="00F60F69"/>
    <w:rsid w:val="00F673BF"/>
    <w:rsid w:val="00FA3A2A"/>
    <w:rsid w:val="00FA65BC"/>
    <w:rsid w:val="00FA6FFA"/>
    <w:rsid w:val="00FB60D1"/>
    <w:rsid w:val="00FC1CC2"/>
    <w:rsid w:val="00FD7BF5"/>
    <w:rsid w:val="00FE32C5"/>
    <w:rsid w:val="00FE3EE8"/>
    <w:rsid w:val="00FE4658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A6903"/>
  <w15:chartTrackingRefBased/>
  <w15:docId w15:val="{E0528051-ED1B-4082-8475-7826912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0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AA649B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A649B"/>
    <w:rPr>
      <w:b/>
      <w:sz w:val="24"/>
    </w:rPr>
  </w:style>
  <w:style w:type="paragraph" w:customStyle="1" w:styleId="ConsPlusNormal">
    <w:name w:val="ConsPlusNormal"/>
    <w:rsid w:val="00202CD6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2D0844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a5">
    <w:name w:val="Body Text"/>
    <w:basedOn w:val="a"/>
    <w:link w:val="a6"/>
    <w:rsid w:val="002D084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D0844"/>
  </w:style>
  <w:style w:type="paragraph" w:styleId="2">
    <w:name w:val="Body Text 2"/>
    <w:basedOn w:val="a"/>
    <w:link w:val="20"/>
    <w:rsid w:val="002D084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D0844"/>
  </w:style>
  <w:style w:type="paragraph" w:styleId="a7">
    <w:name w:val="Normal (Web)"/>
    <w:basedOn w:val="a"/>
    <w:uiPriority w:val="99"/>
    <w:unhideWhenUsed/>
    <w:rsid w:val="002D0844"/>
    <w:pPr>
      <w:spacing w:before="100" w:beforeAutospacing="1" w:after="100" w:afterAutospacing="1"/>
    </w:pPr>
  </w:style>
  <w:style w:type="character" w:styleId="a8">
    <w:name w:val="Hyperlink"/>
    <w:rsid w:val="002D0844"/>
    <w:rPr>
      <w:color w:val="0000FF"/>
      <w:u w:val="single"/>
    </w:rPr>
  </w:style>
  <w:style w:type="character" w:customStyle="1" w:styleId="21">
    <w:name w:val="Основной текст (2)_"/>
    <w:link w:val="22"/>
    <w:rsid w:val="002D08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844"/>
    <w:pPr>
      <w:widowControl w:val="0"/>
      <w:shd w:val="clear" w:color="auto" w:fill="FFFFFF"/>
      <w:spacing w:after="2040" w:line="274" w:lineRule="exact"/>
      <w:ind w:hanging="100"/>
    </w:pPr>
    <w:rPr>
      <w:sz w:val="20"/>
      <w:szCs w:val="20"/>
      <w:lang w:val="x-none" w:eastAsia="x-none"/>
    </w:rPr>
  </w:style>
  <w:style w:type="paragraph" w:styleId="a9">
    <w:name w:val="Body Text Indent"/>
    <w:basedOn w:val="a"/>
    <w:link w:val="aa"/>
    <w:rsid w:val="008377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377BA"/>
    <w:rPr>
      <w:sz w:val="24"/>
      <w:szCs w:val="24"/>
    </w:rPr>
  </w:style>
  <w:style w:type="paragraph" w:customStyle="1" w:styleId="ConsNonformat">
    <w:name w:val="ConsNonformat"/>
    <w:rsid w:val="008377BA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rsid w:val="00837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079A9-81BB-475B-ACC5-8DDC7B07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ВПВАГНВР4</vt:lpstr>
    </vt:vector>
  </TitlesOfParts>
  <Company>private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ВПВАГНВР4</dc:title>
  <dc:subject/>
  <dc:creator>user</dc:creator>
  <cp:keywords/>
  <cp:lastModifiedBy>Пользователь Windows</cp:lastModifiedBy>
  <cp:revision>3</cp:revision>
  <cp:lastPrinted>2024-07-31T11:45:00Z</cp:lastPrinted>
  <dcterms:created xsi:type="dcterms:W3CDTF">2024-11-11T11:48:00Z</dcterms:created>
  <dcterms:modified xsi:type="dcterms:W3CDTF">2024-11-11T11:50:00Z</dcterms:modified>
</cp:coreProperties>
</file>